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51FA" w14:textId="77777777" w:rsidR="00041C05" w:rsidRDefault="00041C05" w:rsidP="00D765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78D8F4" w14:textId="77777777" w:rsidR="00C23D9D" w:rsidRDefault="00C23D9D" w:rsidP="00C23D9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Authorship Contribution Statement</w:t>
      </w:r>
    </w:p>
    <w:p w14:paraId="68B89645" w14:textId="77777777" w:rsidR="00D35A1D" w:rsidRPr="00041C05" w:rsidRDefault="00D35A1D" w:rsidP="00D765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69CC35" w14:textId="0710DB8F" w:rsidR="00D7657D" w:rsidRDefault="0026602A" w:rsidP="00C23D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Title of the article </w:t>
      </w:r>
      <w:r w:rsidR="00041C05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C23D9D">
        <w:rPr>
          <w:rFonts w:ascii="TH SarabunPSK" w:hAnsi="TH SarabunPSK" w:cs="TH SarabunPSK"/>
          <w:sz w:val="32"/>
          <w:szCs w:val="32"/>
        </w:rPr>
        <w:t>………….</w:t>
      </w:r>
      <w:r w:rsidR="00041C0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51CBB963" w14:textId="6ECE5151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C23D9D"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0F93E448" w14:textId="68432F10" w:rsidR="00041C05" w:rsidRDefault="0026602A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</w:t>
      </w:r>
      <w:proofErr w:type="spellStart"/>
      <w:r w:rsidR="00041C05">
        <w:rPr>
          <w:rFonts w:ascii="TH SarabunPSK" w:hAnsi="TH SarabunPSK" w:cs="TH SarabunPSK" w:hint="cs"/>
          <w:sz w:val="32"/>
          <w:szCs w:val="32"/>
          <w:cs/>
        </w:rPr>
        <w:t>ublished</w:t>
      </w:r>
      <w:proofErr w:type="spellEnd"/>
      <w:r w:rsidR="00041C05">
        <w:rPr>
          <w:rFonts w:ascii="TH SarabunPSK" w:hAnsi="TH SarabunPSK" w:cs="TH SarabunPSK" w:hint="cs"/>
          <w:sz w:val="32"/>
          <w:szCs w:val="32"/>
          <w:cs/>
        </w:rPr>
        <w:t xml:space="preserve"> in................................................................................................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............</w:t>
      </w:r>
      <w:r w:rsidR="00041C05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37A9656A" w14:textId="679F1B50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8A46361" w14:textId="7531227D" w:rsidR="00041C05" w:rsidRDefault="00C23D9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</w:t>
      </w:r>
      <w:proofErr w:type="spellStart"/>
      <w:r w:rsidR="00041C05">
        <w:rPr>
          <w:rFonts w:ascii="TH SarabunPSK" w:hAnsi="TH SarabunPSK" w:cs="TH SarabunPSK" w:hint="cs"/>
          <w:sz w:val="32"/>
          <w:szCs w:val="32"/>
          <w:cs/>
        </w:rPr>
        <w:t>ontributors</w:t>
      </w:r>
      <w:proofErr w:type="spellEnd"/>
      <w:r w:rsidR="00041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41C05">
        <w:rPr>
          <w:rFonts w:ascii="TH SarabunPSK" w:hAnsi="TH SarabunPSK" w:cs="TH SarabunPSK" w:hint="cs"/>
          <w:sz w:val="32"/>
          <w:szCs w:val="32"/>
          <w:cs/>
        </w:rPr>
        <w:t>to</w:t>
      </w:r>
      <w:proofErr w:type="spellEnd"/>
      <w:r w:rsidR="00041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41C05">
        <w:rPr>
          <w:rFonts w:ascii="TH SarabunPSK" w:hAnsi="TH SarabunPSK" w:cs="TH SarabunPSK" w:hint="cs"/>
          <w:sz w:val="32"/>
          <w:szCs w:val="32"/>
          <w:cs/>
        </w:rPr>
        <w:t>the</w:t>
      </w:r>
      <w:proofErr w:type="spellEnd"/>
      <w:r w:rsidR="00041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41C05">
        <w:rPr>
          <w:rFonts w:ascii="TH SarabunPSK" w:hAnsi="TH SarabunPSK" w:cs="TH SarabunPSK" w:hint="cs"/>
          <w:sz w:val="32"/>
          <w:szCs w:val="32"/>
          <w:cs/>
        </w:rPr>
        <w:t>article</w:t>
      </w:r>
      <w:proofErr w:type="spellEnd"/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41C05" w14:paraId="72E6E92B" w14:textId="77777777" w:rsidTr="00041C05">
        <w:tc>
          <w:tcPr>
            <w:tcW w:w="3005" w:type="dxa"/>
          </w:tcPr>
          <w:p w14:paraId="55857234" w14:textId="03937FBB" w:rsidR="00041C05" w:rsidRDefault="00C23D9D" w:rsidP="00041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proofErr w:type="spellStart"/>
            <w:r w:rsidR="00041C05">
              <w:rPr>
                <w:rFonts w:ascii="TH SarabunPSK" w:hAnsi="TH SarabunPSK" w:cs="TH SarabunPSK" w:hint="cs"/>
                <w:sz w:val="32"/>
                <w:szCs w:val="32"/>
                <w:cs/>
              </w:rPr>
              <w:t>ame</w:t>
            </w:r>
            <w:proofErr w:type="spellEnd"/>
          </w:p>
        </w:tc>
        <w:tc>
          <w:tcPr>
            <w:tcW w:w="3005" w:type="dxa"/>
          </w:tcPr>
          <w:p w14:paraId="7B7B195E" w14:textId="4D482FFE" w:rsidR="00041C05" w:rsidRDefault="00C23D9D" w:rsidP="00041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Affiliation</w:t>
            </w:r>
          </w:p>
        </w:tc>
        <w:tc>
          <w:tcPr>
            <w:tcW w:w="3006" w:type="dxa"/>
          </w:tcPr>
          <w:p w14:paraId="3C891B3E" w14:textId="3CE83A4D" w:rsidR="00041C05" w:rsidRDefault="00C23D9D" w:rsidP="00041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Contribution Percentage</w:t>
            </w:r>
          </w:p>
        </w:tc>
      </w:tr>
      <w:tr w:rsidR="00041C05" w14:paraId="0405D23A" w14:textId="77777777" w:rsidTr="00041C05">
        <w:tc>
          <w:tcPr>
            <w:tcW w:w="3005" w:type="dxa"/>
          </w:tcPr>
          <w:p w14:paraId="1F8C1A0C" w14:textId="77777777"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005" w:type="dxa"/>
          </w:tcPr>
          <w:p w14:paraId="5CD008E9" w14:textId="77777777"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3F2C895" w14:textId="77777777"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1C05" w14:paraId="71C79596" w14:textId="77777777" w:rsidTr="00041C05">
        <w:tc>
          <w:tcPr>
            <w:tcW w:w="3005" w:type="dxa"/>
          </w:tcPr>
          <w:p w14:paraId="6E5EA33B" w14:textId="77777777"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005" w:type="dxa"/>
          </w:tcPr>
          <w:p w14:paraId="3FA8F60F" w14:textId="77777777"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FF47F61" w14:textId="77777777" w:rsidR="00041C05" w:rsidRDefault="00041C05" w:rsidP="00D765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C2842C" w14:textId="77777777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553606" w14:textId="5269708C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I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certify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that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D9D">
        <w:rPr>
          <w:rFonts w:ascii="TH SarabunPSK" w:hAnsi="TH SarabunPSK" w:cs="TH SarabunPSK"/>
          <w:sz w:val="32"/>
          <w:szCs w:val="32"/>
        </w:rPr>
        <w:t>the above statement is true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D0633D6" w14:textId="77777777"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FF604D" w14:textId="14838585"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C23D9D">
        <w:rPr>
          <w:rFonts w:ascii="TH SarabunPSK" w:hAnsi="TH SarabunPSK" w:cs="TH SarabunPSK"/>
          <w:sz w:val="32"/>
          <w:szCs w:val="32"/>
        </w:rPr>
        <w:t xml:space="preserve">Sign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</w:p>
    <w:p w14:paraId="7D1E2F5A" w14:textId="1F61C184" w:rsid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.........)</w:t>
      </w:r>
    </w:p>
    <w:p w14:paraId="0A0B978B" w14:textId="6AC3FB33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23D9D">
        <w:rPr>
          <w:rFonts w:ascii="TH SarabunPSK" w:hAnsi="TH SarabunPSK" w:cs="TH SarabunPSK"/>
          <w:sz w:val="32"/>
          <w:szCs w:val="32"/>
        </w:rPr>
        <w:t>S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ign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9C16F1B" w14:textId="6CBAEF34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CD0672E" w14:textId="77777777" w:rsidR="00041C05" w:rsidRDefault="00041C05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21319AB" w14:textId="43AD65E2" w:rsidR="00D7657D" w:rsidRPr="00D7657D" w:rsidRDefault="00D7657D" w:rsidP="00D765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3D9D">
        <w:rPr>
          <w:rFonts w:ascii="TH SarabunPSK" w:hAnsi="TH SarabunPSK" w:cs="TH SarabunPSK"/>
          <w:sz w:val="32"/>
          <w:szCs w:val="32"/>
        </w:rPr>
        <w:t>D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ate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C23D9D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sectPr w:rsidR="00D7657D" w:rsidRPr="00D76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7D"/>
    <w:rsid w:val="00041C05"/>
    <w:rsid w:val="00135E27"/>
    <w:rsid w:val="0026602A"/>
    <w:rsid w:val="006521C2"/>
    <w:rsid w:val="00AD26D2"/>
    <w:rsid w:val="00C23D9D"/>
    <w:rsid w:val="00C6102E"/>
    <w:rsid w:val="00D35A1D"/>
    <w:rsid w:val="00D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94C3"/>
  <w15:chartTrackingRefBased/>
  <w15:docId w15:val="{2D5134AD-3D75-4495-ABA2-215DE74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Nunghatai Rangponsumrit</cp:lastModifiedBy>
  <cp:revision>3</cp:revision>
  <dcterms:created xsi:type="dcterms:W3CDTF">2022-06-29T07:33:00Z</dcterms:created>
  <dcterms:modified xsi:type="dcterms:W3CDTF">2023-06-21T03:52:00Z</dcterms:modified>
</cp:coreProperties>
</file>